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2D6ECC" w:rsidR="004478AD" w:rsidP="00A17D52" w:rsidRDefault="004478AD" w14:paraId="6C76620D" w14:textId="4866D9C1">
      <w:pPr>
        <w:spacing w:after="0" w:line="240" w:lineRule="auto"/>
        <w:jc w:val="center"/>
        <w:rPr>
          <w:rFonts w:ascii="Arial" w:hAnsi="Arial" w:eastAsia="Arial Unicode MS" w:cs="Arial"/>
          <w:b/>
        </w:rPr>
      </w:pPr>
      <w:r w:rsidRPr="002D6ECC">
        <w:rPr>
          <w:rFonts w:ascii="Arial" w:hAnsi="Arial" w:eastAsia="Arial Unicode MS" w:cs="Arial"/>
          <w:b/>
        </w:rPr>
        <w:t xml:space="preserve">BITÁCORA DE </w:t>
      </w:r>
      <w:r w:rsidR="00227396">
        <w:rPr>
          <w:rFonts w:ascii="Arial" w:hAnsi="Arial" w:eastAsia="Arial Unicode MS" w:cs="Arial"/>
          <w:b/>
        </w:rPr>
        <w:t>ATENCIÓN</w:t>
      </w:r>
      <w:r w:rsidR="00D42170">
        <w:rPr>
          <w:rFonts w:ascii="Arial" w:hAnsi="Arial" w:eastAsia="Arial Unicode MS" w:cs="Arial"/>
          <w:b/>
        </w:rPr>
        <w:t xml:space="preserve"> </w:t>
      </w:r>
      <w:r w:rsidR="002F01A2">
        <w:rPr>
          <w:rFonts w:ascii="Arial" w:hAnsi="Arial" w:eastAsia="Arial Unicode MS" w:cs="Arial"/>
          <w:b/>
        </w:rPr>
        <w:t xml:space="preserve">A REUNIÓN </w:t>
      </w:r>
      <w:r w:rsidR="00D42170">
        <w:rPr>
          <w:rFonts w:ascii="Arial" w:hAnsi="Arial" w:eastAsia="Arial Unicode MS" w:cs="Arial"/>
          <w:b/>
        </w:rPr>
        <w:t>EMPRENDIMIENTO E INNOVACIÓN</w:t>
      </w:r>
    </w:p>
    <w:p w:rsidR="00A17D52" w:rsidP="3DE74DE3" w:rsidRDefault="00A17D52" w14:paraId="33E16DCA" w14:textId="62E46731" w14:noSpellErr="1">
      <w:pPr>
        <w:spacing w:after="0" w:line="240" w:lineRule="auto"/>
        <w:jc w:val="center"/>
        <w:rPr>
          <w:rFonts w:ascii="Arial" w:hAnsi="Arial" w:eastAsia="Arial Unicode MS" w:cs="Arial"/>
          <w:b w:val="1"/>
          <w:bCs w:val="1"/>
        </w:rPr>
      </w:pPr>
      <w:r w:rsidRPr="002D6ECC">
        <w:rPr>
          <w:rFonts w:ascii="Arial" w:hAnsi="Arial" w:eastAsia="Arial Unicode MS" w:cs="Arial"/>
          <w:b/>
          <w:noProof/>
          <w:lang w:eastAsia="es-ES"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anchor xmlns:wp14="http://schemas.microsoft.com/office/word/2010/wordprocessingDrawing" xmlns:wp="http://schemas.openxmlformats.org/drawingml/2006/wordprocessingDrawing" distT="45720" distB="45720" distL="114300" distR="114300" simplePos="0" relativeHeight="251659264" behindDoc="0" locked="0" layoutInCell="1" allowOverlap="1" wp14:anchorId="2018B77D" wp14:editId="6F579B70">
                <wp:simplePos xmlns:wp="http://schemas.openxmlformats.org/drawingml/2006/wordprocessingDrawing" x="0" y="0"/>
                <wp:positionH xmlns:wp="http://schemas.openxmlformats.org/drawingml/2006/wordprocessingDrawing" relativeFrom="margin">
                  <wp:align>right</wp:align>
                </wp:positionH>
                <wp:positionV xmlns:wp="http://schemas.openxmlformats.org/drawingml/2006/wordprocessingDrawing" relativeFrom="paragraph">
                  <wp:posOffset>71675</wp:posOffset>
                </wp:positionV>
                <wp:extent cx="2870200" cy="238125"/>
                <wp:effectExtent l="0" t="0" r="25400" b="28575"/>
                <wp:wrapNone xmlns:wp="http://schemas.openxmlformats.org/drawingml/2006/wordprocessingDrawing"/>
                <wp:docPr xmlns:wp="http://schemas.openxmlformats.org/drawingml/2006/wordprocessingDrawing" id="2" name="Cuadro de texto 2"/>
                <wp:cNvGraphicFramePr xmlns:wp="http://schemas.openxmlformats.org/drawingml/2006/wordprocessingDrawing"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28702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 w:rsidR="00844A0E" w:rsidP="00844A0E" w:rsidRDefault="00844A0E">
                            <w:pPr>
                              <w:spacing w:line="276" w:lineRule="auto"/>
                              <w:rPr>
                                <w:rFonts w:ascii="Calibri" w:hAnsi="Calibri" w:cs="Calibri"/>
                                <w:kern w:val="0"/>
                                <w:lang w:val="en-US"/>
                                <w14:ligatures xmlns:w14="http://schemas.microsoft.com/office/word/2010/wordml" w14:val="none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lang w:val="en-US"/>
                              </w:rPr>
                              <w:t xml:space="preserve">Consecutivo: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lang w:val="en-US"/>
                              </w:rPr>
                              <w:t>XXXX-PEI-000-202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xmlns:wp14="http://schemas.microsoft.com/office/word/2010/wordprocessingDrawing" relativeFrom="margin">
                  <wp14:pctWidth>0</wp14:pctWidth>
                </wp14:sizeRelH>
                <wp14:sizeRelV xmlns:wp14="http://schemas.microsoft.com/office/word/2010/wordprocessingDrawing" relativeFrom="margin">
                  <wp14:pctHeight>0</wp14:pctHeight>
                </wp14:sizeRelV>
              </wp:anchor>
            </w:drawing>
          </mc:Choice>
          <mc:Fallback/>
        </mc:AlternateContent>
      </w:r>
    </w:p>
    <w:p w:rsidR="00A17D52" w:rsidP="00A17D52" w:rsidRDefault="00A17D52" w14:paraId="5CAEB5EE" w14:textId="77777777">
      <w:pPr>
        <w:spacing w:after="0" w:line="240" w:lineRule="auto"/>
        <w:jc w:val="center"/>
        <w:rPr>
          <w:rFonts w:ascii="Arial" w:hAnsi="Arial" w:eastAsia="Arial Unicode MS" w:cs="Arial"/>
          <w:b/>
        </w:rPr>
      </w:pPr>
    </w:p>
    <w:p w:rsidRPr="002D6ECC" w:rsidR="004478AD" w:rsidP="00A17D52" w:rsidRDefault="004478AD" w14:paraId="3645ED1D" w14:textId="77777777">
      <w:pPr>
        <w:spacing w:after="0" w:line="240" w:lineRule="auto"/>
        <w:jc w:val="center"/>
        <w:rPr>
          <w:rFonts w:ascii="Arial" w:hAnsi="Arial" w:eastAsia="Arial Unicode MS" w:cs="Arial"/>
          <w:b/>
        </w:rPr>
      </w:pP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2010"/>
        <w:gridCol w:w="3960"/>
        <w:gridCol w:w="465"/>
        <w:gridCol w:w="945"/>
        <w:gridCol w:w="364"/>
        <w:gridCol w:w="1084"/>
      </w:tblGrid>
      <w:tr w:rsidRPr="00514A2C" w:rsidR="004478AD" w:rsidTr="3DE74DE3" w14:paraId="05D63824" w14:textId="77777777">
        <w:tc>
          <w:tcPr>
            <w:tcW w:w="2010" w:type="dxa"/>
            <w:tcMar/>
          </w:tcPr>
          <w:p w:rsidRPr="00514A2C" w:rsidR="004478AD" w:rsidP="3DE74DE3" w:rsidRDefault="004478AD" w14:paraId="33A635CC" w14:textId="0295D5FC">
            <w:pPr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</w:pPr>
            <w:r w:rsidRPr="3DE74DE3" w:rsidR="004478AD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>Nombre de</w:t>
            </w:r>
            <w:r w:rsidRPr="3DE74DE3" w:rsidR="28DD55F7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>l</w:t>
            </w:r>
            <w:r w:rsidRPr="3DE74DE3" w:rsidR="004478AD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 xml:space="preserve"> </w:t>
            </w:r>
            <w:r w:rsidRPr="3DE74DE3" w:rsidR="29351168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>centro educativo</w:t>
            </w:r>
            <w:r w:rsidRPr="3DE74DE3" w:rsidR="004478AD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>:</w:t>
            </w:r>
          </w:p>
        </w:tc>
        <w:tc>
          <w:tcPr>
            <w:tcW w:w="3960" w:type="dxa"/>
            <w:tcMar/>
          </w:tcPr>
          <w:p w:rsidRPr="00514A2C" w:rsidR="004478AD" w:rsidP="00A17D52" w:rsidRDefault="004478AD" w14:paraId="0A6A98CC" w14:textId="46DD1A0F">
            <w:pPr>
              <w:rPr>
                <w:rFonts w:ascii="Arial" w:hAnsi="Arial" w:eastAsia="Arial Unicode MS" w:cs="Arial"/>
                <w:sz w:val="20"/>
                <w:szCs w:val="20"/>
              </w:rPr>
            </w:pPr>
          </w:p>
        </w:tc>
        <w:tc>
          <w:tcPr>
            <w:tcW w:w="465" w:type="dxa"/>
            <w:tcMar/>
          </w:tcPr>
          <w:p w:rsidRPr="00514A2C" w:rsidR="004478AD" w:rsidP="00A17D52" w:rsidRDefault="004478AD" w14:paraId="36747ABD" w14:textId="77777777">
            <w:pPr>
              <w:jc w:val="center"/>
              <w:rPr>
                <w:rFonts w:ascii="Arial" w:hAnsi="Arial" w:eastAsia="Arial Unicode MS" w:cs="Arial"/>
                <w:b/>
                <w:sz w:val="20"/>
                <w:szCs w:val="20"/>
              </w:rPr>
            </w:pPr>
            <w:r w:rsidRPr="00514A2C">
              <w:rPr>
                <w:rFonts w:ascii="Arial" w:hAnsi="Arial" w:eastAsia="Arial Unicode MS" w:cs="Arial"/>
                <w:b/>
                <w:sz w:val="20"/>
                <w:szCs w:val="20"/>
              </w:rPr>
              <w:t>x</w:t>
            </w:r>
          </w:p>
        </w:tc>
        <w:tc>
          <w:tcPr>
            <w:tcW w:w="945" w:type="dxa"/>
            <w:tcMar/>
          </w:tcPr>
          <w:p w:rsidRPr="00514A2C" w:rsidR="004478AD" w:rsidP="00A17D52" w:rsidRDefault="004478AD" w14:paraId="2D957A14" w14:textId="77777777">
            <w:pPr>
              <w:rPr>
                <w:rFonts w:ascii="Arial" w:hAnsi="Arial" w:eastAsia="Arial Unicode MS" w:cs="Arial"/>
                <w:sz w:val="20"/>
                <w:szCs w:val="20"/>
              </w:rPr>
            </w:pPr>
            <w:r w:rsidRPr="00514A2C">
              <w:rPr>
                <w:rFonts w:ascii="Arial" w:hAnsi="Arial" w:eastAsia="Arial Unicode MS" w:cs="Arial"/>
                <w:sz w:val="20"/>
                <w:szCs w:val="20"/>
              </w:rPr>
              <w:t>Sec. diurna</w:t>
            </w:r>
          </w:p>
        </w:tc>
        <w:tc>
          <w:tcPr>
            <w:tcW w:w="364" w:type="dxa"/>
            <w:tcMar/>
          </w:tcPr>
          <w:p w:rsidRPr="00514A2C" w:rsidR="004478AD" w:rsidP="00A17D52" w:rsidRDefault="004478AD" w14:paraId="5A792DCD" w14:textId="77777777">
            <w:pPr>
              <w:jc w:val="center"/>
              <w:rPr>
                <w:rFonts w:ascii="Arial" w:hAnsi="Arial" w:eastAsia="Arial Unicode MS" w:cs="Arial"/>
                <w:b/>
                <w:sz w:val="20"/>
                <w:szCs w:val="20"/>
              </w:rPr>
            </w:pPr>
          </w:p>
        </w:tc>
        <w:tc>
          <w:tcPr>
            <w:tcW w:w="1084" w:type="dxa"/>
            <w:tcMar/>
          </w:tcPr>
          <w:p w:rsidRPr="00514A2C" w:rsidR="004478AD" w:rsidP="00A17D52" w:rsidRDefault="004478AD" w14:paraId="75DEF7D2" w14:textId="77777777">
            <w:pPr>
              <w:rPr>
                <w:rFonts w:ascii="Arial" w:hAnsi="Arial" w:eastAsia="Arial Unicode MS" w:cs="Arial"/>
                <w:sz w:val="20"/>
                <w:szCs w:val="20"/>
              </w:rPr>
            </w:pPr>
            <w:r w:rsidRPr="00514A2C">
              <w:rPr>
                <w:rFonts w:ascii="Arial" w:hAnsi="Arial" w:eastAsia="Arial Unicode MS" w:cs="Arial"/>
                <w:sz w:val="20"/>
                <w:szCs w:val="20"/>
              </w:rPr>
              <w:t>Sec. nocturna</w:t>
            </w:r>
          </w:p>
        </w:tc>
      </w:tr>
    </w:tbl>
    <w:p w:rsidRPr="00514A2C" w:rsidR="004478AD" w:rsidP="00A17D52" w:rsidRDefault="004478AD" w14:paraId="06347281" w14:textId="77777777">
      <w:pPr>
        <w:spacing w:after="0" w:line="240" w:lineRule="auto"/>
        <w:jc w:val="center"/>
        <w:rPr>
          <w:rFonts w:ascii="Arial" w:hAnsi="Arial" w:eastAsia="Arial Unicode MS" w:cs="Arial"/>
          <w:b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4"/>
        <w:gridCol w:w="2592"/>
        <w:gridCol w:w="1136"/>
        <w:gridCol w:w="1267"/>
        <w:gridCol w:w="1658"/>
        <w:gridCol w:w="1241"/>
      </w:tblGrid>
      <w:tr w:rsidRPr="00514A2C" w:rsidR="00F54FA7" w:rsidTr="00686F97" w14:paraId="2F90CB0E" w14:textId="77777777">
        <w:tc>
          <w:tcPr>
            <w:tcW w:w="942" w:type="dxa"/>
          </w:tcPr>
          <w:p w:rsidRPr="00514A2C" w:rsidR="004478AD" w:rsidP="00A17D52" w:rsidRDefault="004478AD" w14:paraId="251985E6" w14:textId="77777777">
            <w:pPr>
              <w:jc w:val="center"/>
              <w:rPr>
                <w:rFonts w:ascii="Arial" w:hAnsi="Arial" w:eastAsia="Arial Unicode MS" w:cs="Arial"/>
                <w:b/>
                <w:sz w:val="20"/>
                <w:szCs w:val="20"/>
              </w:rPr>
            </w:pPr>
            <w:r w:rsidRPr="00514A2C">
              <w:rPr>
                <w:rFonts w:ascii="Arial" w:hAnsi="Arial" w:eastAsia="Arial Unicode MS" w:cs="Arial"/>
                <w:b/>
                <w:sz w:val="20"/>
                <w:szCs w:val="20"/>
              </w:rPr>
              <w:t>Fecha:</w:t>
            </w:r>
          </w:p>
        </w:tc>
        <w:tc>
          <w:tcPr>
            <w:tcW w:w="2833" w:type="dxa"/>
          </w:tcPr>
          <w:p w:rsidRPr="00514A2C" w:rsidR="004478AD" w:rsidP="00A17D52" w:rsidRDefault="004478AD" w14:paraId="5F328386" w14:textId="1F2B738E">
            <w:pPr>
              <w:rPr>
                <w:rFonts w:ascii="Arial" w:hAnsi="Arial" w:eastAsia="Arial Unicode MS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Pr="00514A2C" w:rsidR="004478AD" w:rsidP="00A17D52" w:rsidRDefault="004478AD" w14:paraId="2FEC83A6" w14:textId="77777777">
            <w:pPr>
              <w:jc w:val="center"/>
              <w:rPr>
                <w:rFonts w:ascii="Arial" w:hAnsi="Arial" w:eastAsia="Arial Unicode MS" w:cs="Arial"/>
                <w:b/>
                <w:sz w:val="20"/>
                <w:szCs w:val="20"/>
              </w:rPr>
            </w:pPr>
            <w:r w:rsidRPr="00514A2C">
              <w:rPr>
                <w:rFonts w:ascii="Arial" w:hAnsi="Arial" w:eastAsia="Arial Unicode MS" w:cs="Arial"/>
                <w:b/>
                <w:sz w:val="20"/>
                <w:szCs w:val="20"/>
              </w:rPr>
              <w:t>Hora inicio:</w:t>
            </w:r>
          </w:p>
        </w:tc>
        <w:tc>
          <w:tcPr>
            <w:tcW w:w="1373" w:type="dxa"/>
          </w:tcPr>
          <w:p w:rsidRPr="00514A2C" w:rsidR="004478AD" w:rsidP="00A17D52" w:rsidRDefault="004478AD" w14:paraId="1F833439" w14:textId="2B3D8778">
            <w:pPr>
              <w:rPr>
                <w:rFonts w:ascii="Arial" w:hAnsi="Arial" w:eastAsia="Arial Unicode MS" w:cs="Arial"/>
                <w:sz w:val="20"/>
                <w:szCs w:val="20"/>
              </w:rPr>
            </w:pPr>
          </w:p>
        </w:tc>
        <w:tc>
          <w:tcPr>
            <w:tcW w:w="1687" w:type="dxa"/>
          </w:tcPr>
          <w:p w:rsidRPr="00514A2C" w:rsidR="004478AD" w:rsidP="00A17D52" w:rsidRDefault="004478AD" w14:paraId="07773C09" w14:textId="77777777">
            <w:pPr>
              <w:jc w:val="center"/>
              <w:rPr>
                <w:rFonts w:ascii="Arial" w:hAnsi="Arial" w:eastAsia="Arial Unicode MS" w:cs="Arial"/>
                <w:b/>
                <w:sz w:val="20"/>
                <w:szCs w:val="20"/>
              </w:rPr>
            </w:pPr>
            <w:r w:rsidRPr="00514A2C">
              <w:rPr>
                <w:rFonts w:ascii="Arial" w:hAnsi="Arial" w:eastAsia="Arial Unicode MS" w:cs="Arial"/>
                <w:b/>
                <w:sz w:val="20"/>
                <w:szCs w:val="20"/>
              </w:rPr>
              <w:t>Hora finalización:</w:t>
            </w:r>
          </w:p>
        </w:tc>
        <w:tc>
          <w:tcPr>
            <w:tcW w:w="1345" w:type="dxa"/>
          </w:tcPr>
          <w:p w:rsidRPr="00514A2C" w:rsidR="004478AD" w:rsidP="00A17D52" w:rsidRDefault="004478AD" w14:paraId="0446EA22" w14:textId="7282CE26">
            <w:pPr>
              <w:rPr>
                <w:rFonts w:ascii="Arial" w:hAnsi="Arial" w:eastAsia="Arial Unicode MS" w:cs="Arial"/>
                <w:sz w:val="20"/>
                <w:szCs w:val="20"/>
              </w:rPr>
            </w:pPr>
          </w:p>
        </w:tc>
      </w:tr>
    </w:tbl>
    <w:p w:rsidRPr="00514A2C" w:rsidR="004478AD" w:rsidP="00614930" w:rsidRDefault="004478AD" w14:paraId="60CAB479" w14:textId="77777777">
      <w:pPr>
        <w:spacing w:after="0" w:line="240" w:lineRule="auto"/>
        <w:rPr>
          <w:rFonts w:ascii="Arial" w:hAnsi="Arial" w:eastAsia="Arial Unicode MS" w:cs="Arial"/>
          <w:b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6621"/>
      </w:tblGrid>
      <w:tr w:rsidRPr="00514A2C" w:rsidR="00514A2C" w:rsidTr="3DE74DE3" w14:paraId="37FE93E7" w14:textId="77777777">
        <w:tc>
          <w:tcPr>
            <w:tcW w:w="2207" w:type="dxa"/>
            <w:tcMar/>
          </w:tcPr>
          <w:p w:rsidRPr="00514A2C" w:rsidR="00514A2C" w:rsidP="3DE74DE3" w:rsidRDefault="00514A2C" w14:paraId="7312361E" w14:textId="74DC156A">
            <w:pPr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</w:pPr>
            <w:r w:rsidRPr="3DE74DE3" w:rsidR="4A63D2A4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>Especialidad</w:t>
            </w:r>
            <w:r w:rsidRPr="3DE74DE3" w:rsidR="7F104189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 xml:space="preserve"> /Institución</w:t>
            </w:r>
            <w:r w:rsidRPr="3DE74DE3" w:rsidR="4A63D2A4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>:</w:t>
            </w:r>
          </w:p>
        </w:tc>
        <w:tc>
          <w:tcPr>
            <w:tcW w:w="6621" w:type="dxa"/>
            <w:tcMar/>
          </w:tcPr>
          <w:p w:rsidRPr="00514A2C" w:rsidR="00514A2C" w:rsidP="002A3840" w:rsidRDefault="0065740D" w14:paraId="460B3BB6" w14:textId="56D8D0B1">
            <w:pPr>
              <w:rPr>
                <w:rFonts w:ascii="Arial" w:hAnsi="Arial" w:eastAsia="Arial Unicode MS" w:cs="Arial"/>
                <w:b/>
                <w:sz w:val="20"/>
                <w:szCs w:val="20"/>
              </w:rPr>
            </w:pPr>
            <w:r>
              <w:rPr>
                <w:rFonts w:ascii="Arial" w:hAnsi="Arial" w:eastAsia="Arial Unicode MS" w:cs="Arial"/>
                <w:b/>
                <w:sz w:val="20"/>
                <w:szCs w:val="20"/>
              </w:rPr>
              <w:t>Coordinación Técnica, con la Empresa y Académica</w:t>
            </w:r>
          </w:p>
        </w:tc>
      </w:tr>
    </w:tbl>
    <w:p w:rsidR="00614930" w:rsidP="00A17D52" w:rsidRDefault="00614930" w14:paraId="19F407AC" w14:textId="77777777">
      <w:pPr>
        <w:spacing w:after="0" w:line="240" w:lineRule="auto"/>
        <w:jc w:val="center"/>
        <w:rPr>
          <w:rFonts w:ascii="Arial" w:hAnsi="Arial" w:eastAsia="Arial Unicode MS" w:cs="Arial"/>
          <w:b/>
        </w:rPr>
      </w:pPr>
    </w:p>
    <w:p w:rsidRPr="002D6ECC" w:rsidR="004478AD" w:rsidP="3DE74DE3" w:rsidRDefault="004478AD" w14:paraId="5FFDC0E6" w14:textId="65406346">
      <w:pPr>
        <w:tabs>
          <w:tab w:val="left" w:pos="3828"/>
        </w:tabs>
        <w:spacing w:after="0" w:line="240" w:lineRule="auto"/>
        <w:rPr>
          <w:rFonts w:ascii="Arial" w:hAnsi="Arial" w:eastAsia="Arial Unicode MS" w:cs="Arial"/>
          <w:b w:val="1"/>
          <w:bCs w:val="1"/>
        </w:rPr>
      </w:pPr>
      <w:r w:rsidRPr="3DE74DE3" w:rsidR="004478AD">
        <w:rPr>
          <w:rFonts w:ascii="Arial" w:hAnsi="Arial" w:eastAsia="Arial Unicode MS" w:cs="Arial"/>
          <w:b w:val="1"/>
          <w:bCs w:val="1"/>
        </w:rPr>
        <w:t xml:space="preserve">Propósito de la </w:t>
      </w:r>
      <w:r w:rsidRPr="3DE74DE3" w:rsidR="0D5A52C2">
        <w:rPr>
          <w:rFonts w:ascii="Arial" w:hAnsi="Arial" w:eastAsia="Arial Unicode MS" w:cs="Arial"/>
          <w:b w:val="1"/>
          <w:bCs w:val="1"/>
        </w:rPr>
        <w:t>reunión</w:t>
      </w:r>
      <w:r w:rsidRPr="3DE74DE3" w:rsidR="004478AD">
        <w:rPr>
          <w:rFonts w:ascii="Arial" w:hAnsi="Arial" w:eastAsia="Arial Unicode MS" w:cs="Arial"/>
          <w:b w:val="1"/>
          <w:bCs w:val="1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Pr="002D6ECC" w:rsidR="004478AD" w:rsidTr="00726E72" w14:paraId="24F21B0E" w14:textId="77777777">
        <w:tc>
          <w:tcPr>
            <w:tcW w:w="8828" w:type="dxa"/>
          </w:tcPr>
          <w:p w:rsidRPr="002D6ECC" w:rsidR="0065740D" w:rsidP="00A17D52" w:rsidRDefault="0065740D" w14:paraId="0AEF99F6" w14:textId="04B65BF6">
            <w:pPr>
              <w:rPr>
                <w:rFonts w:ascii="Arial" w:hAnsi="Arial" w:eastAsia="Arial Unicode MS" w:cs="Arial"/>
              </w:rPr>
            </w:pPr>
          </w:p>
        </w:tc>
      </w:tr>
    </w:tbl>
    <w:p w:rsidRPr="002D6ECC" w:rsidR="004478AD" w:rsidP="00A17D52" w:rsidRDefault="004478AD" w14:paraId="7704B3C3" w14:textId="77777777">
      <w:pPr>
        <w:spacing w:after="0" w:line="240" w:lineRule="auto"/>
        <w:rPr>
          <w:rFonts w:ascii="Arial" w:hAnsi="Arial" w:eastAsia="Arial Unicode MS" w:cs="Arial"/>
          <w:b/>
        </w:rPr>
      </w:pPr>
    </w:p>
    <w:p w:rsidRPr="002D6ECC" w:rsidR="004478AD" w:rsidP="3DE74DE3" w:rsidRDefault="004478AD" w14:paraId="0A712B37" w14:textId="7B74B388">
      <w:pPr>
        <w:tabs>
          <w:tab w:val="left" w:pos="3828"/>
        </w:tabs>
        <w:spacing w:after="0" w:line="240" w:lineRule="auto"/>
        <w:rPr>
          <w:rFonts w:ascii="Arial" w:hAnsi="Arial" w:eastAsia="Arial Unicode MS" w:cs="Arial"/>
          <w:b w:val="1"/>
          <w:bCs w:val="1"/>
        </w:rPr>
      </w:pPr>
      <w:r w:rsidRPr="3DE74DE3" w:rsidR="004478AD">
        <w:rPr>
          <w:rFonts w:ascii="Arial" w:hAnsi="Arial" w:eastAsia="Arial Unicode MS" w:cs="Arial"/>
          <w:b w:val="1"/>
          <w:bCs w:val="1"/>
        </w:rPr>
        <w:t>A</w:t>
      </w:r>
      <w:r w:rsidRPr="3DE74DE3" w:rsidR="5F1C8FEE">
        <w:rPr>
          <w:rFonts w:ascii="Arial" w:hAnsi="Arial" w:eastAsia="Arial Unicode MS" w:cs="Arial"/>
          <w:b w:val="1"/>
          <w:bCs w:val="1"/>
        </w:rPr>
        <w:t>suntos tratados</w:t>
      </w:r>
      <w:r w:rsidRPr="3DE74DE3" w:rsidR="004478AD">
        <w:rPr>
          <w:rFonts w:ascii="Arial" w:hAnsi="Arial" w:eastAsia="Arial Unicode MS" w:cs="Arial"/>
          <w:b w:val="1"/>
          <w:bCs w:val="1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Pr="002D6ECC" w:rsidR="004478AD" w:rsidTr="3DE74DE3" w14:paraId="1710744E" w14:textId="77777777">
        <w:tc>
          <w:tcPr>
            <w:tcW w:w="8828" w:type="dxa"/>
            <w:tcMar/>
          </w:tcPr>
          <w:p w:rsidRPr="00D83190" w:rsidR="007D52FE" w:rsidP="3DE74DE3" w:rsidRDefault="007D52FE" w14:paraId="2AE46557" w14:textId="1EA04012" w14:noSpellErr="1">
            <w:pPr>
              <w:pStyle w:val="Prrafodelista"/>
              <w:numPr>
                <w:ilvl w:val="0"/>
                <w:numId w:val="7"/>
              </w:numPr>
              <w:tabs>
                <w:tab w:val="left" w:pos="3828"/>
              </w:tabs>
              <w:spacing/>
              <w:ind/>
              <w:rPr>
                <w:rFonts w:ascii="Arial" w:hAnsi="Arial" w:eastAsia="Arial Unicode MS" w:cs="Arial"/>
              </w:rPr>
            </w:pPr>
          </w:p>
        </w:tc>
      </w:tr>
    </w:tbl>
    <w:p w:rsidRPr="002D6ECC" w:rsidR="004478AD" w:rsidP="00A17D52" w:rsidRDefault="004478AD" w14:paraId="6D4A8290" w14:textId="77777777">
      <w:pPr>
        <w:tabs>
          <w:tab w:val="left" w:pos="3828"/>
        </w:tabs>
        <w:spacing w:after="0" w:line="240" w:lineRule="auto"/>
        <w:rPr>
          <w:rFonts w:ascii="Arial" w:hAnsi="Arial" w:eastAsia="Arial Unicode MS" w:cs="Arial"/>
          <w:b/>
        </w:rPr>
      </w:pPr>
    </w:p>
    <w:p w:rsidRPr="002D6ECC" w:rsidR="004478AD" w:rsidP="3DE74DE3" w:rsidRDefault="004478AD" w14:paraId="5C8F915F" w14:textId="26DF674A">
      <w:pPr>
        <w:tabs>
          <w:tab w:val="left" w:pos="3828"/>
        </w:tabs>
        <w:spacing w:after="0" w:line="240" w:lineRule="auto"/>
        <w:rPr>
          <w:rFonts w:ascii="Arial" w:hAnsi="Arial" w:eastAsia="Arial Unicode MS" w:cs="Arial"/>
          <w:b w:val="1"/>
          <w:bCs w:val="1"/>
        </w:rPr>
      </w:pPr>
      <w:r w:rsidRPr="3DE74DE3" w:rsidR="38F2B795">
        <w:rPr>
          <w:rFonts w:ascii="Arial" w:hAnsi="Arial" w:eastAsia="Arial Unicode MS" w:cs="Arial"/>
          <w:b w:val="1"/>
          <w:bCs w:val="1"/>
        </w:rPr>
        <w:t>Acuerdos</w:t>
      </w:r>
      <w:r w:rsidRPr="3DE74DE3" w:rsidR="004478AD">
        <w:rPr>
          <w:rFonts w:ascii="Arial" w:hAnsi="Arial" w:eastAsia="Arial Unicode MS" w:cs="Arial"/>
          <w:b w:val="1"/>
          <w:bCs w:val="1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Pr="002D6ECC" w:rsidR="004478AD" w:rsidTr="00726E72" w14:paraId="4A9A3655" w14:textId="77777777">
        <w:tc>
          <w:tcPr>
            <w:tcW w:w="8828" w:type="dxa"/>
          </w:tcPr>
          <w:p w:rsidRPr="002D6ECC" w:rsidR="00EE283B" w:rsidP="007D52FE" w:rsidRDefault="00EE283B" w14:paraId="32C4FFE8" w14:textId="04C6B335">
            <w:pPr>
              <w:pStyle w:val="Prrafodelista"/>
              <w:numPr>
                <w:ilvl w:val="0"/>
                <w:numId w:val="5"/>
              </w:numPr>
              <w:contextualSpacing w:val="0"/>
              <w:jc w:val="both"/>
              <w:rPr>
                <w:rFonts w:ascii="Arial" w:hAnsi="Arial" w:eastAsia="Arial Unicode MS" w:cs="Arial"/>
              </w:rPr>
            </w:pPr>
          </w:p>
        </w:tc>
      </w:tr>
    </w:tbl>
    <w:p w:rsidRPr="002D6ECC" w:rsidR="004478AD" w:rsidP="00A17D52" w:rsidRDefault="004478AD" w14:paraId="1923268F" w14:textId="77777777">
      <w:pPr>
        <w:tabs>
          <w:tab w:val="left" w:pos="3828"/>
        </w:tabs>
        <w:spacing w:after="0" w:line="240" w:lineRule="auto"/>
        <w:rPr>
          <w:rFonts w:ascii="Arial" w:hAnsi="Arial" w:eastAsia="Arial Unicode MS" w:cs="Arial"/>
          <w:b/>
        </w:rPr>
      </w:pPr>
    </w:p>
    <w:p w:rsidRPr="002D6ECC" w:rsidR="004478AD" w:rsidP="3DE74DE3" w:rsidRDefault="00A37295" w14:paraId="748B00F5" w14:textId="064AFB9E">
      <w:pPr>
        <w:tabs>
          <w:tab w:val="left" w:pos="3828"/>
        </w:tabs>
        <w:spacing w:after="0" w:line="240" w:lineRule="auto"/>
        <w:rPr>
          <w:rFonts w:ascii="Arial" w:hAnsi="Arial" w:eastAsia="Arial Unicode MS" w:cs="Arial"/>
          <w:b w:val="1"/>
          <w:bCs w:val="1"/>
        </w:rPr>
      </w:pPr>
      <w:r w:rsidRPr="3DE74DE3" w:rsidR="004478AD">
        <w:rPr>
          <w:rFonts w:ascii="Arial" w:hAnsi="Arial" w:eastAsia="Arial Unicode MS" w:cs="Arial"/>
          <w:b w:val="1"/>
          <w:bCs w:val="1"/>
        </w:rPr>
        <w:t>Participantes:</w:t>
      </w:r>
    </w:p>
    <w:tbl>
      <w:tblPr>
        <w:tblW w:w="88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0"/>
        <w:gridCol w:w="2845"/>
        <w:gridCol w:w="2520"/>
      </w:tblGrid>
      <w:tr w:rsidRPr="002D6ECC" w:rsidR="004478AD" w:rsidTr="3DE74DE3" w14:paraId="606490C3" w14:textId="77777777">
        <w:trPr>
          <w:trHeight w:val="300"/>
          <w:tblHeader/>
        </w:trPr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bottom"/>
            <w:hideMark/>
          </w:tcPr>
          <w:p w:rsidRPr="002D6ECC" w:rsidR="004478AD" w:rsidP="00A17D52" w:rsidRDefault="004478AD" w14:paraId="795DCC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es-CR"/>
              </w:rPr>
            </w:pPr>
            <w:r w:rsidRPr="002D6ECC">
              <w:rPr>
                <w:rFonts w:ascii="Arial" w:hAnsi="Arial" w:eastAsia="Times New Roman" w:cs="Arial"/>
                <w:b/>
                <w:bCs/>
                <w:color w:val="000000"/>
                <w:lang w:eastAsia="es-CR"/>
              </w:rPr>
              <w:t>Nombre</w:t>
            </w:r>
          </w:p>
        </w:tc>
        <w:tc>
          <w:tcPr>
            <w:tcW w:w="2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bottom"/>
            <w:hideMark/>
          </w:tcPr>
          <w:p w:rsidRPr="002D6ECC" w:rsidR="004478AD" w:rsidP="00A17D52" w:rsidRDefault="004478AD" w14:paraId="1E8960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es-CR"/>
              </w:rPr>
            </w:pPr>
            <w:r w:rsidRPr="002D6ECC">
              <w:rPr>
                <w:rFonts w:ascii="Arial" w:hAnsi="Arial" w:eastAsia="Times New Roman" w:cs="Arial"/>
                <w:b/>
                <w:bCs/>
                <w:color w:val="000000"/>
                <w:lang w:eastAsia="es-CR"/>
              </w:rPr>
              <w:t>Puesto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2D6ECC" w:rsidR="004478AD" w:rsidP="00A17D52" w:rsidRDefault="004478AD" w14:paraId="173B7E2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es-CR"/>
              </w:rPr>
            </w:pPr>
            <w:r w:rsidRPr="002D6ECC">
              <w:rPr>
                <w:rFonts w:ascii="Arial" w:hAnsi="Arial" w:eastAsia="Times New Roman" w:cs="Arial"/>
                <w:b/>
                <w:bCs/>
                <w:color w:val="000000"/>
                <w:lang w:eastAsia="es-CR"/>
              </w:rPr>
              <w:t>Firma</w:t>
            </w:r>
          </w:p>
        </w:tc>
      </w:tr>
      <w:tr w:rsidRPr="002D6ECC" w:rsidR="004478AD" w:rsidTr="3DE74DE3" w14:paraId="0C4261F6" w14:textId="77777777">
        <w:trPr>
          <w:trHeight w:val="620"/>
        </w:trPr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2D6ECC" w:rsidR="004478AD" w:rsidP="00A17D52" w:rsidRDefault="004478AD" w14:paraId="0D1271D1" w14:textId="55D5A25D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lang w:eastAsia="es-CR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2D6ECC" w:rsidR="004478AD" w:rsidP="00A17D52" w:rsidRDefault="004478AD" w14:paraId="17A524C3" w14:textId="4C34963E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lang w:eastAsia="es-CR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2D6ECC" w:rsidR="004478AD" w:rsidP="00A17D52" w:rsidRDefault="004478AD" w14:paraId="35800B68" w14:textId="6C3DAABE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lang w:eastAsia="es-CR"/>
              </w:rPr>
            </w:pPr>
          </w:p>
        </w:tc>
      </w:tr>
      <w:tr w:rsidRPr="002D6ECC" w:rsidR="00A37295" w:rsidTr="3DE74DE3" w14:paraId="24FEBB20" w14:textId="77777777">
        <w:trPr>
          <w:trHeight w:val="620"/>
        </w:trPr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2D6ECC" w:rsidR="00A37295" w:rsidP="00A17D52" w:rsidRDefault="00A37295" w14:paraId="66BC54F3" w14:textId="7FC2A6C5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lang w:eastAsia="es-CR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2D6ECC" w:rsidR="00A37295" w:rsidP="00A17D52" w:rsidRDefault="00A37295" w14:paraId="6213D29B" w14:textId="187499D3">
            <w:pPr>
              <w:spacing w:after="0" w:line="240" w:lineRule="auto"/>
              <w:rPr>
                <w:rFonts w:ascii="Arial" w:hAnsi="Arial" w:eastAsia="Arial Unicode MS" w:cs="Arial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2D6ECC" w:rsidR="00A37295" w:rsidP="00A17D52" w:rsidRDefault="00A37295" w14:paraId="2D836677" w14:textId="77777777">
            <w:pPr>
              <w:spacing w:after="0" w:line="240" w:lineRule="auto"/>
              <w:rPr>
                <w:rFonts w:ascii="Arial" w:hAnsi="Arial" w:eastAsia="Arial Unicode MS" w:cs="Arial"/>
                <w:noProof/>
                <w:lang w:eastAsia="es-CR"/>
              </w:rPr>
            </w:pPr>
          </w:p>
        </w:tc>
      </w:tr>
      <w:tr w:rsidRPr="002D6ECC" w:rsidR="003F61D7" w:rsidTr="3DE74DE3" w14:paraId="0B2ECA9F" w14:textId="77777777">
        <w:trPr>
          <w:trHeight w:val="620"/>
        </w:trPr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="003F61D7" w:rsidP="00A17D52" w:rsidRDefault="003F61D7" w14:paraId="72AD6148" w14:textId="6984BD5D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lang w:eastAsia="es-CR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="003F61D7" w:rsidP="00A17D52" w:rsidRDefault="003F61D7" w14:paraId="0079FC0C" w14:textId="4C3DEA33">
            <w:pPr>
              <w:spacing w:after="0" w:line="240" w:lineRule="auto"/>
              <w:rPr>
                <w:rFonts w:ascii="Arial" w:hAnsi="Arial" w:eastAsia="Arial Unicode MS" w:cs="Arial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2D6ECC" w:rsidR="003F61D7" w:rsidP="00A17D52" w:rsidRDefault="003F61D7" w14:paraId="62C7199F" w14:textId="77777777">
            <w:pPr>
              <w:spacing w:after="0" w:line="240" w:lineRule="auto"/>
              <w:rPr>
                <w:rFonts w:ascii="Arial" w:hAnsi="Arial" w:eastAsia="Arial Unicode MS" w:cs="Arial"/>
                <w:noProof/>
                <w:lang w:eastAsia="es-CR"/>
              </w:rPr>
            </w:pPr>
          </w:p>
        </w:tc>
      </w:tr>
      <w:tr w:rsidRPr="002D6ECC" w:rsidR="003F61D7" w:rsidTr="3DE74DE3" w14:paraId="70EDE861" w14:textId="77777777">
        <w:trPr>
          <w:trHeight w:val="620"/>
        </w:trPr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="003F61D7" w:rsidP="00A17D52" w:rsidRDefault="003F61D7" w14:paraId="7EE333BE" w14:textId="246184E9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lang w:eastAsia="es-CR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="003F61D7" w:rsidP="00A17D52" w:rsidRDefault="003F61D7" w14:paraId="6D4509E4" w14:textId="7E4E895B">
            <w:pPr>
              <w:spacing w:after="0" w:line="240" w:lineRule="auto"/>
              <w:rPr>
                <w:rFonts w:ascii="Arial" w:hAnsi="Arial" w:eastAsia="Arial Unicode MS" w:cs="Arial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2D6ECC" w:rsidR="003F61D7" w:rsidP="00A17D52" w:rsidRDefault="003F61D7" w14:paraId="0C995210" w14:textId="77777777">
            <w:pPr>
              <w:spacing w:after="0" w:line="240" w:lineRule="auto"/>
              <w:rPr>
                <w:rFonts w:ascii="Arial" w:hAnsi="Arial" w:eastAsia="Arial Unicode MS" w:cs="Arial"/>
                <w:noProof/>
                <w:lang w:eastAsia="es-CR"/>
              </w:rPr>
            </w:pPr>
          </w:p>
        </w:tc>
      </w:tr>
    </w:tbl>
    <w:p w:rsidR="00603D22" w:rsidP="00A17D52" w:rsidRDefault="00603D22" w14:paraId="0DD7571A" w14:textId="77777777">
      <w:pPr>
        <w:tabs>
          <w:tab w:val="left" w:pos="3828"/>
        </w:tabs>
        <w:spacing w:after="0" w:line="240" w:lineRule="auto"/>
        <w:rPr>
          <w:rFonts w:ascii="Arial" w:hAnsi="Arial" w:eastAsia="Arial Unicode MS" w:cs="Arial"/>
        </w:rPr>
      </w:pPr>
    </w:p>
    <w:p w:rsidRPr="00A24F65" w:rsidR="00A24F65" w:rsidP="00DA6586" w:rsidRDefault="00DD54CA" w14:paraId="7A8E321D" w14:textId="2A314AD4">
      <w:pPr>
        <w:tabs>
          <w:tab w:val="left" w:pos="3828"/>
        </w:tabs>
        <w:rPr>
          <w:lang w:eastAsia="es-CR"/>
        </w:rPr>
      </w:pPr>
      <w:r>
        <w:rPr>
          <w:rFonts w:ascii="Arial" w:hAnsi="Arial" w:eastAsia="Arial Unicode MS" w:cs="Arial"/>
          <w:b/>
        </w:rPr>
        <w:t>VB y Sello</w:t>
      </w:r>
      <w:r w:rsidR="00DA6586">
        <w:rPr>
          <w:rFonts w:ascii="Arial" w:hAnsi="Arial" w:eastAsia="Arial Unicode MS" w:cs="Arial"/>
          <w:b/>
        </w:rPr>
        <w:t xml:space="preserve"> de Dirección.</w:t>
      </w:r>
    </w:p>
    <w:sectPr w:rsidRPr="00A24F65" w:rsidR="00A24F65" w:rsidSect="0000787E">
      <w:headerReference w:type="default" r:id="rId7"/>
      <w:footerReference w:type="default" r:id="rId8"/>
      <w:pgSz w:w="12240" w:h="15840" w:orient="portrait"/>
      <w:pgMar w:top="1560" w:right="1701" w:bottom="1417" w:left="1701" w:header="22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752D17" w:rsidR="0000787E" w:rsidP="006526DF" w:rsidRDefault="0000787E" w14:paraId="48D2F415" w14:textId="77777777">
      <w:pPr>
        <w:spacing w:after="0" w:line="240" w:lineRule="auto"/>
      </w:pPr>
      <w:r w:rsidRPr="00752D17">
        <w:separator/>
      </w:r>
    </w:p>
  </w:endnote>
  <w:endnote w:type="continuationSeparator" w:id="0">
    <w:p w:rsidRPr="00752D17" w:rsidR="0000787E" w:rsidP="006526DF" w:rsidRDefault="0000787E" w14:paraId="48F833F8" w14:textId="77777777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ndersonSansW00-BasicLight">
    <w:altName w:val="Calibri"/>
    <w:charset w:val="00"/>
    <w:family w:val="auto"/>
    <w:pitch w:val="variable"/>
    <w:sig w:usb0="A0000027" w:usb1="00000000" w:usb2="00000000" w:usb3="00000000" w:csb0="00000001" w:csb1="00000000"/>
  </w:font>
  <w:font w:name="HendersonSansW00-BasicSmBd">
    <w:altName w:val="Calibri"/>
    <w:charset w:val="00"/>
    <w:family w:val="auto"/>
    <w:pitch w:val="variable"/>
    <w:sig w:usb0="A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okmarkStart w:name="_Hlk147412243" w:id="0"/>
  <w:p w:rsidR="00A24F65" w:rsidP="00A24F65" w:rsidRDefault="00A24F65" w14:paraId="3A584441" w14:textId="6DEDB0B1">
    <w:pPr>
      <w:pStyle w:val="Piedepgina"/>
      <w:rPr>
        <w:rFonts w:ascii="HendersonSansW00-BasicLight" w:hAnsi="HendersonSansW00-BasicLight" w:cstheme="minorHAnsi"/>
        <w:sz w:val="18"/>
        <w:szCs w:val="18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2A05AA1" wp14:editId="4C08FA2D">
              <wp:simplePos x="0" y="0"/>
              <wp:positionH relativeFrom="column">
                <wp:posOffset>-80010</wp:posOffset>
              </wp:positionH>
              <wp:positionV relativeFrom="paragraph">
                <wp:posOffset>122555</wp:posOffset>
              </wp:positionV>
              <wp:extent cx="5695950" cy="19050"/>
              <wp:effectExtent l="0" t="0" r="19050" b="1905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95950" cy="1905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cto 1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192952" strokeweight=".5pt" from="-6.3pt,9.65pt" to="442.2pt,11.15pt" w14:anchorId="5DD1F3A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">
              <v:stroke joinstyle="miter"/>
            </v:line>
          </w:pict>
        </mc:Fallback>
      </mc:AlternateContent>
    </w:r>
  </w:p>
  <w:p w:rsidR="0069175C" w:rsidP="00CD7541" w:rsidRDefault="0069175C" w14:paraId="355C14DB" w14:textId="77777777">
    <w:pPr>
      <w:pStyle w:val="Piedepgina"/>
      <w:jc w:val="center"/>
      <w:rPr>
        <w:rFonts w:ascii="HendersonSansW00-BasicSmBd" w:hAnsi="HendersonSansW00-BasicSmBd" w:cstheme="minorHAnsi"/>
        <w:sz w:val="20"/>
        <w:szCs w:val="20"/>
      </w:rPr>
    </w:pPr>
  </w:p>
  <w:p w:rsidRPr="0059748F" w:rsidR="0069175C" w:rsidP="00CD7541" w:rsidRDefault="00726E72" w14:paraId="6C934B7B" w14:textId="01E1F8F1">
    <w:pPr>
      <w:pStyle w:val="Piedepgina"/>
      <w:jc w:val="center"/>
      <w:rPr>
        <w:rFonts w:ascii="Verdana" w:hAnsi="Verdana" w:cstheme="minorHAnsi"/>
        <w:sz w:val="18"/>
        <w:szCs w:val="18"/>
      </w:rPr>
    </w:pPr>
    <w:r>
      <w:rPr>
        <w:rFonts w:ascii="Verdana" w:hAnsi="Verdana" w:cstheme="minorHAnsi"/>
        <w:sz w:val="18"/>
        <w:szCs w:val="18"/>
      </w:rPr>
      <w:t xml:space="preserve">Ubicación del Centro Educativo: </w:t>
    </w:r>
    <w:r w:rsidR="002775F8">
      <w:rPr>
        <w:rFonts w:ascii="Verdana" w:hAnsi="Verdana" w:cstheme="minorHAnsi"/>
        <w:sz w:val="18"/>
        <w:szCs w:val="18"/>
      </w:rPr>
      <w:t>Provincia, Cantón, Distrito</w:t>
    </w:r>
    <w:r w:rsidRPr="0059748F" w:rsidR="00CD7541">
      <w:rPr>
        <w:rFonts w:ascii="Verdana" w:hAnsi="Verdana" w:cstheme="minorHAnsi"/>
        <w:sz w:val="18"/>
        <w:szCs w:val="18"/>
      </w:rPr>
      <w:t xml:space="preserve"> </w:t>
    </w:r>
  </w:p>
  <w:p w:rsidRPr="00E2527E" w:rsidR="006526DF" w:rsidP="00E2527E" w:rsidRDefault="0069175C" w14:paraId="49CDD47A" w14:textId="595EFA51">
    <w:pPr>
      <w:pStyle w:val="Piedepgina"/>
      <w:jc w:val="center"/>
      <w:rPr>
        <w:rFonts w:ascii="Verdana" w:hAnsi="Verdana" w:cstheme="minorHAnsi"/>
        <w:sz w:val="18"/>
        <w:szCs w:val="18"/>
      </w:rPr>
    </w:pPr>
    <w:r w:rsidRPr="0059748F">
      <w:rPr>
        <w:rFonts w:ascii="Verdana" w:hAnsi="Verdana" w:cstheme="minorHAnsi"/>
        <w:sz w:val="18"/>
        <w:szCs w:val="18"/>
      </w:rPr>
      <w:t xml:space="preserve">Tel: </w:t>
    </w:r>
    <w:bookmarkEnd w:id="0"/>
    <w:r w:rsidRPr="00752D17" w:rsidR="00C95564">
      <w:rPr>
        <w:noProof/>
      </w:rPr>
      <w:drawing>
        <wp:anchor distT="0" distB="0" distL="114300" distR="114300" simplePos="0" relativeHeight="251657216" behindDoc="1" locked="0" layoutInCell="1" allowOverlap="1" wp14:anchorId="562AB546" wp14:editId="5FC150AC">
          <wp:simplePos x="0" y="0"/>
          <wp:positionH relativeFrom="page">
            <wp:posOffset>165100</wp:posOffset>
          </wp:positionH>
          <wp:positionV relativeFrom="paragraph">
            <wp:posOffset>226695</wp:posOffset>
          </wp:positionV>
          <wp:extent cx="7744460" cy="762635"/>
          <wp:effectExtent l="0" t="0" r="0" b="0"/>
          <wp:wrapNone/>
          <wp:docPr id="99389188" name="Imagen 99389188" descr="Imagen en blanco y negr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5550784" name="Imagen 1" descr="Imagen en blanco y negro&#10;&#10;Descripción generada automáticamente con confianza media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86" t="175093" r="-1886" b="-82408"/>
                  <a:stretch/>
                </pic:blipFill>
                <pic:spPr bwMode="auto">
                  <a:xfrm>
                    <a:off x="0" y="0"/>
                    <a:ext cx="7744460" cy="7626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Pr="00752D17" w:rsidR="0000787E" w:rsidP="006526DF" w:rsidRDefault="0000787E" w14:paraId="440E12A7" w14:textId="77777777">
      <w:pPr>
        <w:spacing w:after="0" w:line="240" w:lineRule="auto"/>
      </w:pPr>
      <w:r w:rsidRPr="00752D17">
        <w:separator/>
      </w:r>
    </w:p>
  </w:footnote>
  <w:footnote w:type="continuationSeparator" w:id="0">
    <w:p w:rsidRPr="00752D17" w:rsidR="0000787E" w:rsidP="006526DF" w:rsidRDefault="0000787E" w14:paraId="550BEAD5" w14:textId="77777777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752D17" w:rsidR="00C95564" w:rsidP="00EF03AE" w:rsidRDefault="00397B0A" w14:paraId="362352EA" w14:textId="02C63136">
    <w:pPr>
      <w:pStyle w:val="Encabezado"/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41856" behindDoc="0" locked="0" layoutInCell="1" allowOverlap="1" wp14:anchorId="5AEBA585" wp14:editId="5588DAA1">
              <wp:simplePos x="0" y="0"/>
              <wp:positionH relativeFrom="page">
                <wp:posOffset>4645025</wp:posOffset>
              </wp:positionH>
              <wp:positionV relativeFrom="paragraph">
                <wp:posOffset>5080</wp:posOffset>
              </wp:positionV>
              <wp:extent cx="2597150" cy="814052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97150" cy="8140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352A4" w:rsidP="009B1C75" w:rsidRDefault="00A30061" w14:paraId="006750B2" w14:textId="1F53DCD3">
                          <w:pPr>
                            <w:spacing w:after="0" w:line="240" w:lineRule="auto"/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DRE</w:t>
                          </w:r>
                        </w:p>
                        <w:p w:rsidR="00FC5DC9" w:rsidP="009B1C75" w:rsidRDefault="00575EC8" w14:paraId="7944E45A" w14:textId="38F6977C">
                          <w:pPr>
                            <w:spacing w:after="0" w:line="240" w:lineRule="auto"/>
                            <w:rPr>
                              <w:rFonts w:cstheme="minorHAnsi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theme="minorHAnsi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Circuito 0</w:t>
                          </w:r>
                          <w:r w:rsidR="00A30061">
                            <w:rPr>
                              <w:rFonts w:cstheme="minorHAnsi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0</w:t>
                          </w:r>
                        </w:p>
                        <w:p w:rsidRPr="00FC5DC9" w:rsidR="002775F8" w:rsidP="009B1C75" w:rsidRDefault="00A30061" w14:paraId="6FF6EAA4" w14:textId="169A5452">
                          <w:pPr>
                            <w:spacing w:after="0" w:line="240" w:lineRule="auto"/>
                            <w:rPr>
                              <w:rFonts w:cstheme="minorHAnsi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theme="minorHAnsi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Centro Educativo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ángulo 3" style="position:absolute;margin-left:365.75pt;margin-top:.4pt;width:204.5pt;height:64.1pt;z-index: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spid="_x0000_s1027" filled="f" stroked="f" strokeweight="1pt" w14:anchorId="5AEBA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">
              <v:textbox>
                <w:txbxContent>
                  <w:p w:rsidR="007352A4" w:rsidP="009B1C75" w:rsidRDefault="00A30061" w14:paraId="006750B2" w14:textId="1F53DCD3">
                    <w:pPr>
                      <w:spacing w:after="0" w:line="240" w:lineRule="auto"/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DRE</w:t>
                    </w:r>
                  </w:p>
                  <w:p w:rsidR="00FC5DC9" w:rsidP="009B1C75" w:rsidRDefault="00575EC8" w14:paraId="7944E45A" w14:textId="38F6977C">
                    <w:pPr>
                      <w:spacing w:after="0" w:line="240" w:lineRule="auto"/>
                      <w:rPr>
                        <w:rFonts w:cstheme="minorHAnsi"/>
                        <w:b/>
                        <w:bCs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cstheme="minorHAnsi"/>
                        <w:b/>
                        <w:bCs/>
                        <w:color w:val="192952"/>
                        <w:sz w:val="14"/>
                        <w:szCs w:val="14"/>
                      </w:rPr>
                      <w:t>Circuito 0</w:t>
                    </w:r>
                    <w:r w:rsidR="00A30061">
                      <w:rPr>
                        <w:rFonts w:cstheme="minorHAnsi"/>
                        <w:b/>
                        <w:bCs/>
                        <w:color w:val="192952"/>
                        <w:sz w:val="14"/>
                        <w:szCs w:val="14"/>
                      </w:rPr>
                      <w:t>0</w:t>
                    </w:r>
                  </w:p>
                  <w:p w:rsidRPr="00FC5DC9" w:rsidR="002775F8" w:rsidP="009B1C75" w:rsidRDefault="00A30061" w14:paraId="6FF6EAA4" w14:textId="169A5452">
                    <w:pPr>
                      <w:spacing w:after="0" w:line="240" w:lineRule="auto"/>
                      <w:rPr>
                        <w:rFonts w:cstheme="minorHAnsi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cstheme="minorHAnsi"/>
                        <w:b/>
                        <w:bCs/>
                        <w:color w:val="192952"/>
                        <w:sz w:val="14"/>
                        <w:szCs w:val="14"/>
                      </w:rPr>
                      <w:t>Centro Educativo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="00E2527E">
      <w:rPr>
        <w:noProof/>
        <w14:ligatures w14:val="standardContextual"/>
      </w:rPr>
      <w:drawing>
        <wp:anchor distT="0" distB="0" distL="114300" distR="114300" simplePos="0" relativeHeight="251687936" behindDoc="1" locked="0" layoutInCell="1" allowOverlap="1" wp14:anchorId="430B928E" wp14:editId="0DFEF6D8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7750175" cy="10029825"/>
          <wp:effectExtent l="0" t="0" r="3175" b="9525"/>
          <wp:wrapNone/>
          <wp:docPr id="1545377401" name="Imagen 1545377401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175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5564">
      <w:tab/>
    </w:r>
  </w:p>
  <w:p w:rsidR="007A2977" w:rsidP="003122EE" w:rsidRDefault="007A2977" w14:paraId="247A035B" w14:textId="77777777">
    <w:pPr>
      <w:pStyle w:val="Encabezado"/>
      <w:tabs>
        <w:tab w:val="clear" w:pos="4419"/>
        <w:tab w:val="clear" w:pos="8838"/>
        <w:tab w:val="left" w:pos="3590"/>
      </w:tabs>
    </w:pPr>
  </w:p>
  <w:p w:rsidR="007A2977" w:rsidP="003122EE" w:rsidRDefault="007A2977" w14:paraId="571A1D26" w14:textId="77777777">
    <w:pPr>
      <w:pStyle w:val="Encabezado"/>
      <w:tabs>
        <w:tab w:val="clear" w:pos="4419"/>
        <w:tab w:val="clear" w:pos="8838"/>
        <w:tab w:val="left" w:pos="3590"/>
      </w:tabs>
    </w:pPr>
  </w:p>
  <w:p w:rsidR="007A2977" w:rsidP="00E2527E" w:rsidRDefault="00E2527E" w14:paraId="029E2AE4" w14:textId="46700E56">
    <w:pPr>
      <w:pStyle w:val="Encabezado"/>
      <w:tabs>
        <w:tab w:val="clear" w:pos="4419"/>
        <w:tab w:val="clear" w:pos="8838"/>
        <w:tab w:val="left" w:pos="2568"/>
      </w:tabs>
    </w:pPr>
    <w:r>
      <w:tab/>
    </w:r>
  </w:p>
  <w:p w:rsidRPr="00752D17" w:rsidR="00057B1F" w:rsidP="003122EE" w:rsidRDefault="00C95564" w14:paraId="43AC0611" w14:textId="1FDD29ED">
    <w:pPr>
      <w:pStyle w:val="Encabezado"/>
      <w:tabs>
        <w:tab w:val="clear" w:pos="4419"/>
        <w:tab w:val="clear" w:pos="8838"/>
        <w:tab w:val="left" w:pos="35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6">
    <w:nsid w:val="571dd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"/>
      <w:lvlJc w:val="left"/>
      <w:pPr>
        <w:ind w:left="36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b68f0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1C56A95"/>
    <w:multiLevelType w:val="hybridMultilevel"/>
    <w:tmpl w:val="52E82080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87BEF"/>
    <w:multiLevelType w:val="hybridMultilevel"/>
    <w:tmpl w:val="345054EC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82C42"/>
    <w:multiLevelType w:val="hybridMultilevel"/>
    <w:tmpl w:val="E5C44BFC"/>
    <w:lvl w:ilvl="0" w:tplc="140A000B">
      <w:start w:val="1"/>
      <w:numFmt w:val="bullet"/>
      <w:lvlText w:val=""/>
      <w:lvlJc w:val="left"/>
      <w:pPr>
        <w:ind w:left="360" w:hanging="360"/>
      </w:pPr>
      <w:rPr>
        <w:rFonts w:hint="default" w:ascii="Wingdings" w:hAnsi="Wingdings"/>
      </w:rPr>
    </w:lvl>
    <w:lvl w:ilvl="1" w:tplc="140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65443194"/>
    <w:multiLevelType w:val="hybridMultilevel"/>
    <w:tmpl w:val="3148F020"/>
    <w:lvl w:ilvl="0" w:tplc="140A000B">
      <w:start w:val="1"/>
      <w:numFmt w:val="bullet"/>
      <w:lvlText w:val=""/>
      <w:lvlJc w:val="left"/>
      <w:pPr>
        <w:ind w:left="360" w:hanging="360"/>
      </w:pPr>
      <w:rPr>
        <w:rFonts w:hint="default" w:ascii="Wingdings" w:hAnsi="Wingdings"/>
      </w:rPr>
    </w:lvl>
    <w:lvl w:ilvl="1" w:tplc="140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689738A8"/>
    <w:multiLevelType w:val="hybridMultilevel"/>
    <w:tmpl w:val="DF461BFE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num w:numId="7">
    <w:abstractNumId w:val="6"/>
  </w:num>
  <w:num w:numId="6">
    <w:abstractNumId w:val="5"/>
  </w:num>
  <w:num w:numId="1" w16cid:durableId="1010907863">
    <w:abstractNumId w:val="0"/>
  </w:num>
  <w:num w:numId="2" w16cid:durableId="528762860">
    <w:abstractNumId w:val="4"/>
  </w:num>
  <w:num w:numId="3" w16cid:durableId="1614744296">
    <w:abstractNumId w:val="1"/>
  </w:num>
  <w:num w:numId="4" w16cid:durableId="1172909506">
    <w:abstractNumId w:val="2"/>
  </w:num>
  <w:num w:numId="5" w16cid:durableId="17931606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787E"/>
    <w:rsid w:val="00007BF7"/>
    <w:rsid w:val="000117F0"/>
    <w:rsid w:val="00057B1F"/>
    <w:rsid w:val="00066FF4"/>
    <w:rsid w:val="00081606"/>
    <w:rsid w:val="00090AE9"/>
    <w:rsid w:val="00092807"/>
    <w:rsid w:val="000C2704"/>
    <w:rsid w:val="000D0D7E"/>
    <w:rsid w:val="00131446"/>
    <w:rsid w:val="00192FED"/>
    <w:rsid w:val="0019737D"/>
    <w:rsid w:val="001C2ADA"/>
    <w:rsid w:val="001C3CEA"/>
    <w:rsid w:val="001C4890"/>
    <w:rsid w:val="001F6B39"/>
    <w:rsid w:val="00227396"/>
    <w:rsid w:val="00247F52"/>
    <w:rsid w:val="00262906"/>
    <w:rsid w:val="002775F8"/>
    <w:rsid w:val="002921EB"/>
    <w:rsid w:val="002B7AD9"/>
    <w:rsid w:val="002D6ECC"/>
    <w:rsid w:val="002F01A2"/>
    <w:rsid w:val="002F44A7"/>
    <w:rsid w:val="002F6387"/>
    <w:rsid w:val="003122EE"/>
    <w:rsid w:val="00346AD5"/>
    <w:rsid w:val="00357CF4"/>
    <w:rsid w:val="00396A17"/>
    <w:rsid w:val="00397B0A"/>
    <w:rsid w:val="003A26B6"/>
    <w:rsid w:val="003C2EBF"/>
    <w:rsid w:val="003E2294"/>
    <w:rsid w:val="003E3C0B"/>
    <w:rsid w:val="003F61D7"/>
    <w:rsid w:val="00400298"/>
    <w:rsid w:val="00412419"/>
    <w:rsid w:val="0041772E"/>
    <w:rsid w:val="00433E38"/>
    <w:rsid w:val="004478AD"/>
    <w:rsid w:val="004713E6"/>
    <w:rsid w:val="004A4417"/>
    <w:rsid w:val="004B7593"/>
    <w:rsid w:val="005041A2"/>
    <w:rsid w:val="00514A2C"/>
    <w:rsid w:val="00564072"/>
    <w:rsid w:val="00575EC8"/>
    <w:rsid w:val="005828AD"/>
    <w:rsid w:val="0059748F"/>
    <w:rsid w:val="005A1875"/>
    <w:rsid w:val="005A3A65"/>
    <w:rsid w:val="005A60DF"/>
    <w:rsid w:val="005D13A2"/>
    <w:rsid w:val="005D354B"/>
    <w:rsid w:val="005D420E"/>
    <w:rsid w:val="005F6154"/>
    <w:rsid w:val="00603D22"/>
    <w:rsid w:val="00614930"/>
    <w:rsid w:val="00637196"/>
    <w:rsid w:val="00642B74"/>
    <w:rsid w:val="006526DF"/>
    <w:rsid w:val="0065740D"/>
    <w:rsid w:val="00663F55"/>
    <w:rsid w:val="0066543B"/>
    <w:rsid w:val="0069175C"/>
    <w:rsid w:val="006F2B0D"/>
    <w:rsid w:val="007204A1"/>
    <w:rsid w:val="00726E72"/>
    <w:rsid w:val="007352A4"/>
    <w:rsid w:val="00736226"/>
    <w:rsid w:val="00752D17"/>
    <w:rsid w:val="007718E6"/>
    <w:rsid w:val="007751BB"/>
    <w:rsid w:val="00777200"/>
    <w:rsid w:val="007A2977"/>
    <w:rsid w:val="007A5CAB"/>
    <w:rsid w:val="007B2E24"/>
    <w:rsid w:val="007B6030"/>
    <w:rsid w:val="007D52FE"/>
    <w:rsid w:val="008001E3"/>
    <w:rsid w:val="00801328"/>
    <w:rsid w:val="0080292F"/>
    <w:rsid w:val="00815C17"/>
    <w:rsid w:val="00816886"/>
    <w:rsid w:val="00825B7E"/>
    <w:rsid w:val="008E548C"/>
    <w:rsid w:val="009B0AD6"/>
    <w:rsid w:val="009B0B50"/>
    <w:rsid w:val="009B1C75"/>
    <w:rsid w:val="009C5DFD"/>
    <w:rsid w:val="009F4C98"/>
    <w:rsid w:val="00A17D52"/>
    <w:rsid w:val="00A20A66"/>
    <w:rsid w:val="00A24F65"/>
    <w:rsid w:val="00A2544C"/>
    <w:rsid w:val="00A30061"/>
    <w:rsid w:val="00A37295"/>
    <w:rsid w:val="00A43B2B"/>
    <w:rsid w:val="00A53E27"/>
    <w:rsid w:val="00AA0D3C"/>
    <w:rsid w:val="00AA1B55"/>
    <w:rsid w:val="00AE049E"/>
    <w:rsid w:val="00B2742C"/>
    <w:rsid w:val="00B65CBB"/>
    <w:rsid w:val="00B83084"/>
    <w:rsid w:val="00B953FB"/>
    <w:rsid w:val="00BB7923"/>
    <w:rsid w:val="00BC5A30"/>
    <w:rsid w:val="00BC5BA4"/>
    <w:rsid w:val="00BD0CC2"/>
    <w:rsid w:val="00BE2449"/>
    <w:rsid w:val="00BF11FA"/>
    <w:rsid w:val="00C15319"/>
    <w:rsid w:val="00C6620D"/>
    <w:rsid w:val="00C8267D"/>
    <w:rsid w:val="00C90C43"/>
    <w:rsid w:val="00C95564"/>
    <w:rsid w:val="00CB2ACD"/>
    <w:rsid w:val="00CB4023"/>
    <w:rsid w:val="00CB791C"/>
    <w:rsid w:val="00CD7541"/>
    <w:rsid w:val="00CF7B78"/>
    <w:rsid w:val="00D009B1"/>
    <w:rsid w:val="00D05E09"/>
    <w:rsid w:val="00D23936"/>
    <w:rsid w:val="00D42170"/>
    <w:rsid w:val="00D47661"/>
    <w:rsid w:val="00D541A1"/>
    <w:rsid w:val="00D83190"/>
    <w:rsid w:val="00DA2DC2"/>
    <w:rsid w:val="00DA56A6"/>
    <w:rsid w:val="00DA6586"/>
    <w:rsid w:val="00DB0A68"/>
    <w:rsid w:val="00DB4229"/>
    <w:rsid w:val="00DC4DBD"/>
    <w:rsid w:val="00DD54CA"/>
    <w:rsid w:val="00DE72E6"/>
    <w:rsid w:val="00DF2DE5"/>
    <w:rsid w:val="00DF46AE"/>
    <w:rsid w:val="00E148B8"/>
    <w:rsid w:val="00E2527E"/>
    <w:rsid w:val="00E26333"/>
    <w:rsid w:val="00E26EAA"/>
    <w:rsid w:val="00E376E1"/>
    <w:rsid w:val="00E57202"/>
    <w:rsid w:val="00EC202F"/>
    <w:rsid w:val="00EE283B"/>
    <w:rsid w:val="00EF03AE"/>
    <w:rsid w:val="00EF4C1E"/>
    <w:rsid w:val="00F13917"/>
    <w:rsid w:val="00F23E3C"/>
    <w:rsid w:val="00F54FA7"/>
    <w:rsid w:val="00F94D04"/>
    <w:rsid w:val="00FC4552"/>
    <w:rsid w:val="00FC5DC9"/>
    <w:rsid w:val="00FF0EDA"/>
    <w:rsid w:val="00FF3C0E"/>
    <w:rsid w:val="0D5A52C2"/>
    <w:rsid w:val="28DD55F7"/>
    <w:rsid w:val="29351168"/>
    <w:rsid w:val="38535390"/>
    <w:rsid w:val="38F2B795"/>
    <w:rsid w:val="3AD34C1E"/>
    <w:rsid w:val="3DE74DE3"/>
    <w:rsid w:val="4A63D2A4"/>
    <w:rsid w:val="53698CBA"/>
    <w:rsid w:val="5F1C8FEE"/>
    <w:rsid w:val="7F10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89AD8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A26B6"/>
    <w:rPr>
      <w:kern w:val="0"/>
      <w14:ligatures w14:val="none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styleId="paragraph" w:customStyle="1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R"/>
    </w:rPr>
  </w:style>
  <w:style w:type="character" w:styleId="normaltextrun" w:customStyle="1">
    <w:name w:val="normaltextrun"/>
    <w:basedOn w:val="Fuentedeprrafopredeter"/>
    <w:rsid w:val="003A26B6"/>
  </w:style>
  <w:style w:type="paragraph" w:styleId="Prrafodelista">
    <w:name w:val="List Paragraph"/>
    <w:basedOn w:val="Normal"/>
    <w:uiPriority w:val="34"/>
    <w:qFormat/>
    <w:rsid w:val="00B2742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69175C"/>
    <w:rPr>
      <w:color w:val="605E5C"/>
      <w:shd w:val="clear" w:color="auto" w:fill="E1DFDD"/>
    </w:rPr>
  </w:style>
  <w:style w:type="paragraph" w:styleId="Default" w:customStyle="1">
    <w:name w:val="Default"/>
    <w:rsid w:val="002B7AD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Sinespaciado">
    <w:name w:val="No Spacing"/>
    <w:link w:val="SinespaciadoCar"/>
    <w:uiPriority w:val="1"/>
    <w:qFormat/>
    <w:rsid w:val="002B7AD9"/>
    <w:pPr>
      <w:spacing w:after="0" w:line="240" w:lineRule="auto"/>
    </w:pPr>
    <w:rPr>
      <w:kern w:val="0"/>
      <w14:ligatures w14:val="none"/>
    </w:rPr>
  </w:style>
  <w:style w:type="character" w:styleId="SinespaciadoCar" w:customStyle="1">
    <w:name w:val="Sin espaciado Car"/>
    <w:link w:val="Sinespaciado"/>
    <w:uiPriority w:val="1"/>
    <w:rsid w:val="002B7AD9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4478AD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1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1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C8787A3899574CBF8B8514572CB5C4" ma:contentTypeVersion="11" ma:contentTypeDescription="Crear nuevo documento." ma:contentTypeScope="" ma:versionID="0627b12d72c82e8a74ad27daf9d4640e">
  <xsd:schema xmlns:xsd="http://www.w3.org/2001/XMLSchema" xmlns:xs="http://www.w3.org/2001/XMLSchema" xmlns:p="http://schemas.microsoft.com/office/2006/metadata/properties" xmlns:ns2="eac35185-10a8-4796-a27f-111d8778d7db" xmlns:ns3="c0357ea4-63a1-418e-9345-f9e4b1cc3a0d" targetNamespace="http://schemas.microsoft.com/office/2006/metadata/properties" ma:root="true" ma:fieldsID="50994eac5b1356c94943994a4a0c2fea" ns2:_="" ns3:_="">
    <xsd:import namespace="eac35185-10a8-4796-a27f-111d8778d7db"/>
    <xsd:import namespace="c0357ea4-63a1-418e-9345-f9e4b1cc3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35185-10a8-4796-a27f-111d8778d7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8a094f3-5355-4f18-8742-8f039f4031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ea4-63a1-418e-9345-f9e4b1cc3a0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c06d28-f627-4aee-ae66-6d9c8b51c74e}" ma:internalName="TaxCatchAll" ma:showField="CatchAllData" ma:web="c0357ea4-63a1-418e-9345-f9e4b1cc3a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c35185-10a8-4796-a27f-111d8778d7db">
      <Terms xmlns="http://schemas.microsoft.com/office/infopath/2007/PartnerControls"/>
    </lcf76f155ced4ddcb4097134ff3c332f>
    <TaxCatchAll xmlns="c0357ea4-63a1-418e-9345-f9e4b1cc3a0d" xsi:nil="true"/>
  </documentManagement>
</p:properties>
</file>

<file path=customXml/itemProps1.xml><?xml version="1.0" encoding="utf-8"?>
<ds:datastoreItem xmlns:ds="http://schemas.openxmlformats.org/officeDocument/2006/customXml" ds:itemID="{B3A4B175-1A26-4A48-A66A-CF4FA4DDC17B}"/>
</file>

<file path=customXml/itemProps2.xml><?xml version="1.0" encoding="utf-8"?>
<ds:datastoreItem xmlns:ds="http://schemas.openxmlformats.org/officeDocument/2006/customXml" ds:itemID="{4FC14B16-04ED-4DDE-9E67-A5CA04AFEB2E}"/>
</file>

<file path=customXml/itemProps3.xml><?xml version="1.0" encoding="utf-8"?>
<ds:datastoreItem xmlns:ds="http://schemas.openxmlformats.org/officeDocument/2006/customXml" ds:itemID="{558C93DC-AAFB-488B-8EA3-FF42D750826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Daniel Corrales Cespedes</dc:creator>
  <cp:keywords/>
  <dc:description/>
  <cp:lastModifiedBy>Yerlin Chacon Barquero</cp:lastModifiedBy>
  <cp:revision>18</cp:revision>
  <cp:lastPrinted>2023-10-09T16:56:00Z</cp:lastPrinted>
  <dcterms:created xsi:type="dcterms:W3CDTF">2024-01-29T21:33:00Z</dcterms:created>
  <dcterms:modified xsi:type="dcterms:W3CDTF">2025-01-27T19:44:24Z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0x0101009CC8787A3899574CBF8B8514572CB5C4</vt:lpwstr>
  </property>
</Properties>
</file>